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5"/>
        <w:gridCol w:w="227"/>
        <w:gridCol w:w="3515"/>
        <w:gridCol w:w="227"/>
        <w:gridCol w:w="3515"/>
      </w:tblGrid>
      <w:tr w:rsidR="0029523C" w:rsidRPr="004F2474" w:rsidTr="003B08C8">
        <w:trPr>
          <w:cantSplit/>
          <w:trHeight w:hRule="exact" w:val="1758"/>
        </w:trPr>
        <w:tc>
          <w:tcPr>
            <w:tcW w:w="3515" w:type="dxa"/>
          </w:tcPr>
          <w:p w:rsidR="0029523C" w:rsidRPr="00D26618" w:rsidRDefault="0029523C" w:rsidP="00D27E37">
            <w:pPr>
              <w:spacing w:before="111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29523C" w:rsidRDefault="0029523C" w:rsidP="004F2474">
            <w:pPr>
              <w:ind w:left="88" w:right="88"/>
            </w:pPr>
          </w:p>
          <w:p w:rsidR="002E2EC5" w:rsidRDefault="002E2EC5" w:rsidP="004F2474">
            <w:pPr>
              <w:ind w:left="88" w:right="88"/>
            </w:pPr>
          </w:p>
          <w:p w:rsidR="002E2EC5" w:rsidRDefault="002E2EC5" w:rsidP="004F2474">
            <w:pPr>
              <w:ind w:left="88" w:right="88"/>
            </w:pPr>
          </w:p>
          <w:p w:rsidR="002E2EC5" w:rsidRPr="001E7ED6" w:rsidRDefault="00A80816" w:rsidP="002E2EC5">
            <w:pPr>
              <w:ind w:right="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ED6">
              <w:rPr>
                <w:rFonts w:ascii="ＭＳ ゴシック" w:eastAsia="ＭＳ ゴシック" w:hAnsi="ＭＳ ゴシック" w:hint="eastAsia"/>
              </w:rPr>
              <w:t>試料</w:t>
            </w:r>
            <w:r w:rsidR="00872107">
              <w:rPr>
                <w:rFonts w:ascii="ＭＳ ゴシック" w:eastAsia="ＭＳ ゴシック" w:hAnsi="ＭＳ ゴシック" w:hint="eastAsia"/>
              </w:rPr>
              <w:t>送付</w:t>
            </w:r>
            <w:r w:rsidRPr="001E7ED6">
              <w:rPr>
                <w:rFonts w:ascii="ＭＳ ゴシック" w:eastAsia="ＭＳ ゴシック" w:hAnsi="ＭＳ ゴシック" w:hint="eastAsia"/>
              </w:rPr>
              <w:t>票</w:t>
            </w: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D92799" w:rsidRPr="003A3DDA" w:rsidRDefault="00D92799" w:rsidP="00D92799">
            <w:pPr>
              <w:spacing w:before="111"/>
              <w:ind w:leftChars="42" w:left="88" w:right="88" w:firstLineChars="300" w:firstLine="72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29523C" w:rsidRPr="004F2474" w:rsidRDefault="0029523C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29523C" w:rsidRPr="004F2474" w:rsidRDefault="0029523C" w:rsidP="004F2474">
            <w:pPr>
              <w:ind w:left="88" w:right="88"/>
            </w:pPr>
          </w:p>
        </w:tc>
      </w:tr>
      <w:tr w:rsidR="0029523C" w:rsidRPr="004F2474" w:rsidTr="003B08C8">
        <w:trPr>
          <w:cantSplit/>
          <w:trHeight w:hRule="exact" w:val="227"/>
        </w:trPr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</w:tr>
      <w:tr w:rsidR="0029523C" w:rsidRPr="004F2474" w:rsidTr="003B08C8">
        <w:trPr>
          <w:cantSplit/>
          <w:trHeight w:hRule="exact" w:val="1758"/>
        </w:trPr>
        <w:tc>
          <w:tcPr>
            <w:tcW w:w="3515" w:type="dxa"/>
          </w:tcPr>
          <w:p w:rsidR="0029523C" w:rsidRPr="004F2474" w:rsidRDefault="0029523C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313"/>
              <w:gridCol w:w="1769"/>
            </w:tblGrid>
            <w:tr w:rsidR="00A77A50" w:rsidRPr="004F2474" w:rsidTr="0095019F">
              <w:tc>
                <w:tcPr>
                  <w:tcW w:w="1701" w:type="dxa"/>
                  <w:gridSpan w:val="2"/>
                </w:tcPr>
                <w:p w:rsidR="00A77A50" w:rsidRPr="004F2474" w:rsidRDefault="00A77A50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局名　</w:t>
                  </w:r>
                </w:p>
              </w:tc>
              <w:tc>
                <w:tcPr>
                  <w:tcW w:w="1769" w:type="dxa"/>
                </w:tcPr>
                <w:p w:rsidR="00A77A50" w:rsidRPr="004F2474" w:rsidRDefault="00A77A50" w:rsidP="00303EEE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調査別　　</w:t>
                  </w:r>
                </w:p>
              </w:tc>
            </w:tr>
            <w:tr w:rsidR="00A77A50" w:rsidRPr="004F2474" w:rsidTr="0095019F">
              <w:tc>
                <w:tcPr>
                  <w:tcW w:w="1388" w:type="dxa"/>
                </w:tcPr>
                <w:p w:rsidR="00A77A50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914400" cy="0"/>
                            <wp:effectExtent l="8255" t="10160" r="10795" b="8890"/>
                            <wp:wrapNone/>
                            <wp:docPr id="14" name="AutoShape 7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4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71D3E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20" o:spid="_x0000_s1026" type="#_x0000_t32" style="position:absolute;left:0;text-align:left;margin-left:1.2pt;margin-top:.25pt;width:1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"/>
                        </w:pict>
                      </mc:Fallback>
                    </mc:AlternateContent>
                  </w:r>
                  <w:r w:rsidR="00A8081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試料</w:t>
                  </w:r>
                  <w:r w:rsidR="00872107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送付</w:t>
                  </w:r>
                  <w:r w:rsidR="00A77A50"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2082" w:type="dxa"/>
                  <w:gridSpan w:val="2"/>
                </w:tcPr>
                <w:p w:rsidR="00A77A50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06475" cy="0"/>
                            <wp:effectExtent l="8255" t="10160" r="13970" b="8890"/>
                            <wp:wrapNone/>
                            <wp:docPr id="13" name="AutoShape 7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064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F55E08" id="AutoShape 721" o:spid="_x0000_s1026" type="#_x0000_t32" style="position:absolute;left:0;text-align:left;margin-left:15.8pt;margin-top:.25pt;width:7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yHIQ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"/>
                        </w:pict>
                      </mc:Fallback>
                    </mc:AlternateContent>
                  </w:r>
                  <w:r w:rsidR="00A77A50"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種類（品目）　</w:t>
                  </w:r>
                </w:p>
              </w:tc>
            </w:tr>
            <w:tr w:rsidR="00A77A50" w:rsidRPr="004F2474" w:rsidTr="0095019F">
              <w:trPr>
                <w:trHeight w:val="454"/>
              </w:trPr>
              <w:tc>
                <w:tcPr>
                  <w:tcW w:w="1388" w:type="dxa"/>
                  <w:vAlign w:val="bottom"/>
                </w:tcPr>
                <w:p w:rsidR="00A77A50" w:rsidRPr="004F2474" w:rsidRDefault="00A77A50" w:rsidP="0095019F">
                  <w:pPr>
                    <w:spacing w:before="111" w:line="160" w:lineRule="exac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</w:p>
              </w:tc>
              <w:tc>
                <w:tcPr>
                  <w:tcW w:w="2082" w:type="dxa"/>
                  <w:gridSpan w:val="2"/>
                </w:tcPr>
                <w:p w:rsidR="00A77A50" w:rsidRPr="004F2474" w:rsidRDefault="00E65F66" w:rsidP="0095019F">
                  <w:pPr>
                    <w:spacing w:before="111" w:line="12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222375" cy="0"/>
                            <wp:effectExtent l="11430" t="8890" r="13970" b="10160"/>
                            <wp:wrapNone/>
                            <wp:docPr id="12" name="AutoShape 7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223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194C92" id="AutoShape 719" o:spid="_x0000_s1026" type="#_x0000_t32" style="position:absolute;left:0;text-align:left;margin-left:-1.2pt;margin-top:.1pt;width:96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sH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"/>
                        </w:pict>
                      </mc:Fallback>
                    </mc:AlternateContent>
                  </w:r>
                  <w:r w:rsidR="00A77A50"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試験事項</w:t>
                  </w:r>
                </w:p>
                <w:p w:rsidR="00A77A50" w:rsidRPr="004F2474" w:rsidRDefault="002B0077" w:rsidP="005E245B">
                  <w:pPr>
                    <w:spacing w:before="111" w:line="12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　</w:t>
                  </w:r>
                  <w:r w:rsidRPr="002B0077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放射能</w:t>
                  </w:r>
                </w:p>
              </w:tc>
            </w:tr>
            <w:tr w:rsidR="00A77A50" w:rsidRPr="004F2474" w:rsidTr="0095019F">
              <w:tc>
                <w:tcPr>
                  <w:tcW w:w="1388" w:type="dxa"/>
                </w:tcPr>
                <w:p w:rsidR="00A77A50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786765" cy="0"/>
                            <wp:effectExtent l="8255" t="6350" r="5080" b="12700"/>
                            <wp:wrapNone/>
                            <wp:docPr id="11" name="AutoShape 7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67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31901B" id="AutoShape 715" o:spid="_x0000_s1026" type="#_x0000_t32" style="position:absolute;left:0;text-align:left;margin-left:1.2pt;margin-top:.8pt;width:61.9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LMIAIAAD0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"/>
                        </w:pict>
                      </mc:Fallback>
                    </mc:AlternateContent>
                  </w:r>
                  <w:r w:rsidR="00A77A50"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依頼先管理番号</w:t>
                  </w:r>
                </w:p>
              </w:tc>
              <w:tc>
                <w:tcPr>
                  <w:tcW w:w="313" w:type="dxa"/>
                </w:tcPr>
                <w:p w:rsidR="00A77A50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222375" cy="0"/>
                            <wp:effectExtent l="11430" t="6350" r="13970" b="12700"/>
                            <wp:wrapNone/>
                            <wp:docPr id="10" name="AutoShape 7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223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E68E3A" id="AutoShape 716" o:spid="_x0000_s1026" type="#_x0000_t32" style="position:absolute;left:0;text-align:left;margin-left:-1.2pt;margin-top:.8pt;width:96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Rf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1769" w:type="dxa"/>
                </w:tcPr>
                <w:p w:rsidR="00A77A50" w:rsidRPr="004F2474" w:rsidRDefault="00A77A50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依頼先廃棄予定日</w:t>
                  </w:r>
                </w:p>
              </w:tc>
            </w:tr>
            <w:tr w:rsidR="00A77A50" w:rsidRPr="004F2474" w:rsidTr="0095019F">
              <w:trPr>
                <w:trHeight w:val="475"/>
              </w:trPr>
              <w:tc>
                <w:tcPr>
                  <w:tcW w:w="1388" w:type="dxa"/>
                </w:tcPr>
                <w:p w:rsidR="00A77A50" w:rsidRPr="004F2474" w:rsidRDefault="00E65F66" w:rsidP="0095019F">
                  <w:pPr>
                    <w:spacing w:before="111" w:line="16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285115</wp:posOffset>
                            </wp:positionV>
                            <wp:extent cx="786765" cy="0"/>
                            <wp:effectExtent l="8255" t="5715" r="5080" b="13335"/>
                            <wp:wrapNone/>
                            <wp:docPr id="9" name="AutoShape 7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67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2ED3D9" id="AutoShape 717" o:spid="_x0000_s1026" type="#_x0000_t32" style="position:absolute;left:0;text-align:left;margin-left:1.2pt;margin-top:22.45pt;width:61.9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QM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313" w:type="dxa"/>
                </w:tcPr>
                <w:p w:rsidR="00A77A50" w:rsidRPr="004F2474" w:rsidRDefault="00A77A50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69" w:type="dxa"/>
                </w:tcPr>
                <w:p w:rsidR="00A77A50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285115</wp:posOffset>
                            </wp:positionV>
                            <wp:extent cx="1006475" cy="0"/>
                            <wp:effectExtent l="8255" t="5715" r="13970" b="13335"/>
                            <wp:wrapNone/>
                            <wp:docPr id="8" name="AutoShape 7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064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AA40D6" id="AutoShape 718" o:spid="_x0000_s1026" type="#_x0000_t32" style="position:absolute;left:0;text-align:left;margin-left:.15pt;margin-top:22.45pt;width:79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Th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</w:tbl>
          <w:p w:rsidR="0029523C" w:rsidRPr="004F2474" w:rsidRDefault="00A77A50" w:rsidP="004F2474">
            <w:pPr>
              <w:spacing w:before="111"/>
              <w:ind w:left="88" w:right="88"/>
            </w:pPr>
            <w:r w:rsidRPr="004F2474">
              <w:t xml:space="preserve"> </w:t>
            </w:r>
            <w:r w:rsidR="0029523C" w:rsidRPr="004F2474">
              <w:fldChar w:fldCharType="begin"/>
            </w:r>
            <w:r w:rsidR="0029523C" w:rsidRPr="004F2474">
              <w:instrText xml:space="preserve"> NEXT </w:instrText>
            </w:r>
            <w:r w:rsidR="0029523C" w:rsidRPr="004F2474">
              <w:fldChar w:fldCharType="end"/>
            </w:r>
          </w:p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E2EC5" w:rsidRDefault="002E2EC5" w:rsidP="004F2474">
            <w:pPr>
              <w:ind w:left="88" w:right="88"/>
            </w:pPr>
          </w:p>
          <w:p w:rsidR="002E2EC5" w:rsidRPr="004F2474" w:rsidRDefault="002E2EC5" w:rsidP="004F2474">
            <w:pPr>
              <w:ind w:left="88" w:right="88"/>
            </w:pPr>
          </w:p>
        </w:tc>
      </w:tr>
      <w:tr w:rsidR="0029523C" w:rsidRPr="004F2474" w:rsidTr="003B08C8">
        <w:trPr>
          <w:cantSplit/>
          <w:trHeight w:hRule="exact" w:val="227"/>
        </w:trPr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</w:tr>
      <w:tr w:rsidR="00524B1D" w:rsidRPr="004F2474" w:rsidTr="003B08C8">
        <w:trPr>
          <w:cantSplit/>
          <w:trHeight w:hRule="exact" w:val="1758"/>
        </w:trPr>
        <w:tc>
          <w:tcPr>
            <w:tcW w:w="3515" w:type="dxa"/>
          </w:tcPr>
          <w:p w:rsidR="00524B1D" w:rsidRPr="004F2474" w:rsidRDefault="00524B1D" w:rsidP="0052665B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524B1D" w:rsidRPr="004F2474" w:rsidRDefault="00524B1D" w:rsidP="0052665B">
            <w:pPr>
              <w:ind w:left="88" w:right="88"/>
            </w:pPr>
          </w:p>
        </w:tc>
        <w:tc>
          <w:tcPr>
            <w:tcW w:w="227" w:type="dxa"/>
          </w:tcPr>
          <w:p w:rsidR="00524B1D" w:rsidRPr="004F2474" w:rsidRDefault="00524B1D" w:rsidP="004F2474">
            <w:pPr>
              <w:ind w:left="88" w:right="88"/>
            </w:pPr>
          </w:p>
        </w:tc>
        <w:tc>
          <w:tcPr>
            <w:tcW w:w="3515" w:type="dxa"/>
          </w:tcPr>
          <w:p w:rsidR="00524B1D" w:rsidRPr="004F2474" w:rsidRDefault="00524B1D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524B1D" w:rsidRDefault="00524B1D" w:rsidP="004F2474">
            <w:pPr>
              <w:ind w:left="88" w:right="88"/>
            </w:pPr>
          </w:p>
          <w:p w:rsidR="00524B1D" w:rsidRDefault="00524B1D" w:rsidP="00A77A50">
            <w:pPr>
              <w:ind w:left="88" w:right="88"/>
            </w:pPr>
          </w:p>
          <w:p w:rsidR="00524B1D" w:rsidRDefault="00524B1D" w:rsidP="00A77A50">
            <w:pPr>
              <w:ind w:left="88" w:right="88"/>
            </w:pPr>
          </w:p>
          <w:p w:rsidR="00524B1D" w:rsidRDefault="00524B1D" w:rsidP="00A77A50">
            <w:pPr>
              <w:ind w:left="88" w:right="88"/>
            </w:pPr>
          </w:p>
          <w:p w:rsidR="00524B1D" w:rsidRPr="004F2474" w:rsidRDefault="00524B1D" w:rsidP="00A77A50">
            <w:pPr>
              <w:ind w:left="88" w:right="88"/>
            </w:pPr>
            <w:r w:rsidRPr="003B08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（記載例）</w:t>
            </w:r>
          </w:p>
        </w:tc>
        <w:tc>
          <w:tcPr>
            <w:tcW w:w="227" w:type="dxa"/>
          </w:tcPr>
          <w:p w:rsidR="00524B1D" w:rsidRPr="004F2474" w:rsidRDefault="00524B1D" w:rsidP="004F2474">
            <w:pPr>
              <w:ind w:left="88" w:right="88"/>
            </w:pPr>
          </w:p>
        </w:tc>
        <w:tc>
          <w:tcPr>
            <w:tcW w:w="3515" w:type="dxa"/>
          </w:tcPr>
          <w:p w:rsidR="00524B1D" w:rsidRPr="004F2474" w:rsidRDefault="00524B1D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524B1D" w:rsidRPr="004F2474" w:rsidRDefault="00524B1D" w:rsidP="004F2474">
            <w:pPr>
              <w:ind w:left="88" w:right="88"/>
            </w:pPr>
          </w:p>
        </w:tc>
      </w:tr>
      <w:tr w:rsidR="0029523C" w:rsidRPr="004F2474" w:rsidTr="003B08C8">
        <w:trPr>
          <w:cantSplit/>
          <w:trHeight w:hRule="exact" w:val="227"/>
        </w:trPr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</w:tr>
      <w:tr w:rsidR="00524B1D" w:rsidRPr="004F2474" w:rsidTr="003B08C8">
        <w:trPr>
          <w:cantSplit/>
          <w:trHeight w:hRule="exact" w:val="1758"/>
        </w:trPr>
        <w:tc>
          <w:tcPr>
            <w:tcW w:w="3515" w:type="dxa"/>
          </w:tcPr>
          <w:p w:rsidR="00524B1D" w:rsidRPr="004F2474" w:rsidRDefault="00524B1D" w:rsidP="0052665B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524B1D" w:rsidRPr="004F2474" w:rsidRDefault="00524B1D" w:rsidP="0052665B">
            <w:pPr>
              <w:ind w:left="88" w:right="88"/>
            </w:pPr>
          </w:p>
        </w:tc>
        <w:tc>
          <w:tcPr>
            <w:tcW w:w="227" w:type="dxa"/>
          </w:tcPr>
          <w:p w:rsidR="00524B1D" w:rsidRPr="004F2474" w:rsidRDefault="00524B1D" w:rsidP="004F2474">
            <w:pPr>
              <w:ind w:left="88" w:right="88"/>
            </w:pPr>
          </w:p>
        </w:tc>
        <w:tc>
          <w:tcPr>
            <w:tcW w:w="35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313"/>
              <w:gridCol w:w="1769"/>
            </w:tblGrid>
            <w:tr w:rsidR="00524B1D" w:rsidRPr="004F2474" w:rsidTr="0095019F">
              <w:tc>
                <w:tcPr>
                  <w:tcW w:w="1701" w:type="dxa"/>
                  <w:gridSpan w:val="2"/>
                </w:tcPr>
                <w:p w:rsidR="00524B1D" w:rsidRPr="004F2474" w:rsidRDefault="00524B1D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局名</w:t>
                  </w:r>
                  <w:r w:rsidR="00892A01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　　</w:t>
                  </w:r>
                  <w:r w:rsidR="00AC40E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東京</w:t>
                  </w:r>
                </w:p>
              </w:tc>
              <w:tc>
                <w:tcPr>
                  <w:tcW w:w="1769" w:type="dxa"/>
                </w:tcPr>
                <w:p w:rsidR="00524B1D" w:rsidRPr="004F2474" w:rsidRDefault="00524B1D" w:rsidP="00303EEE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調査別　　</w:t>
                  </w:r>
                </w:p>
              </w:tc>
            </w:tr>
            <w:tr w:rsidR="00524B1D" w:rsidRPr="004F2474" w:rsidTr="0095019F">
              <w:tc>
                <w:tcPr>
                  <w:tcW w:w="1388" w:type="dxa"/>
                </w:tcPr>
                <w:p w:rsidR="00524B1D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914400" cy="0"/>
                            <wp:effectExtent l="8255" t="6985" r="10795" b="12065"/>
                            <wp:wrapNone/>
                            <wp:docPr id="7" name="AutoShape 7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4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AAF738" id="AutoShape 734" o:spid="_x0000_s1026" type="#_x0000_t32" style="position:absolute;left:0;text-align:left;margin-left:1.2pt;margin-top:.25pt;width:1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Zy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"/>
                        </w:pict>
                      </mc:Fallback>
                    </mc:AlternateContent>
                  </w:r>
                  <w:r w:rsidR="00A8081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試料</w:t>
                  </w:r>
                  <w:r w:rsidR="00872107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送付</w:t>
                  </w:r>
                  <w:r w:rsidR="00524B1D"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2082" w:type="dxa"/>
                  <w:gridSpan w:val="2"/>
                </w:tcPr>
                <w:p w:rsidR="00524B1D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06475" cy="0"/>
                            <wp:effectExtent l="8255" t="6985" r="13970" b="12065"/>
                            <wp:wrapNone/>
                            <wp:docPr id="6" name="AutoShape 7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064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EF738D" id="AutoShape 735" o:spid="_x0000_s1026" type="#_x0000_t32" style="position:absolute;left:0;text-align:left;margin-left:15.8pt;margin-top:.25pt;width:7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Kg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jwzQMaDCugLhKbW1okR7Vq3nR9LtDSlcdUS2P4W8nA9lZyEjepYSLM1BmN3zWDGII&#10;VIjTOja2D5AwB3SMSzndlsKPHlH4mMGW88cpRv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"/>
                        </w:pict>
                      </mc:Fallback>
                    </mc:AlternateContent>
                  </w:r>
                  <w:r w:rsidR="00524B1D"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種類（品目）　</w:t>
                  </w:r>
                  <w:r w:rsidR="00AC40E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果実酒</w:t>
                  </w:r>
                </w:p>
              </w:tc>
            </w:tr>
            <w:tr w:rsidR="00524B1D" w:rsidRPr="004F2474" w:rsidTr="0095019F">
              <w:trPr>
                <w:trHeight w:val="454"/>
              </w:trPr>
              <w:tc>
                <w:tcPr>
                  <w:tcW w:w="1388" w:type="dxa"/>
                  <w:vAlign w:val="bottom"/>
                </w:tcPr>
                <w:p w:rsidR="00524B1D" w:rsidRPr="004F2474" w:rsidRDefault="002721D1" w:rsidP="0095019F">
                  <w:pPr>
                    <w:spacing w:before="111" w:line="160" w:lineRule="exac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2721D1">
                    <w:rPr>
                      <w:rFonts w:ascii="ＭＳ Ｐゴシック" w:eastAsia="ＭＳ Ｐゴシック" w:hAnsi="ＭＳ Ｐゴシック" w:hint="eastAsia"/>
                      <w:sz w:val="28"/>
                      <w:szCs w:val="32"/>
                    </w:rPr>
                    <w:t>80000001</w:t>
                  </w:r>
                </w:p>
              </w:tc>
              <w:tc>
                <w:tcPr>
                  <w:tcW w:w="2082" w:type="dxa"/>
                  <w:gridSpan w:val="2"/>
                </w:tcPr>
                <w:p w:rsidR="00524B1D" w:rsidRPr="004F2474" w:rsidRDefault="00E65F66" w:rsidP="0095019F">
                  <w:pPr>
                    <w:spacing w:before="111" w:line="12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222375" cy="0"/>
                            <wp:effectExtent l="11430" t="5715" r="13970" b="13335"/>
                            <wp:wrapNone/>
                            <wp:docPr id="5" name="AutoShape 7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223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8AF4A3" id="AutoShape 733" o:spid="_x0000_s1026" type="#_x0000_t32" style="position:absolute;left:0;text-align:left;margin-left:-1.2pt;margin-top:.1pt;width:9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f4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"/>
                        </w:pict>
                      </mc:Fallback>
                    </mc:AlternateContent>
                  </w:r>
                  <w:r w:rsidR="00524B1D"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試験事項</w:t>
                  </w:r>
                </w:p>
                <w:p w:rsidR="00524B1D" w:rsidRPr="004F2474" w:rsidRDefault="00524B1D" w:rsidP="005E245B">
                  <w:pPr>
                    <w:spacing w:before="111" w:line="12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　</w:t>
                  </w:r>
                  <w:r w:rsidR="002B0077" w:rsidRPr="002B0077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放射能</w:t>
                  </w:r>
                </w:p>
              </w:tc>
            </w:tr>
            <w:tr w:rsidR="00524B1D" w:rsidRPr="004F2474" w:rsidTr="0095019F">
              <w:tc>
                <w:tcPr>
                  <w:tcW w:w="1388" w:type="dxa"/>
                </w:tcPr>
                <w:p w:rsidR="00524B1D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786765" cy="0"/>
                            <wp:effectExtent l="8255" t="12700" r="5080" b="6350"/>
                            <wp:wrapNone/>
                            <wp:docPr id="4" name="AutoShape 7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67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3FDCD2" id="AutoShape 729" o:spid="_x0000_s1026" type="#_x0000_t32" style="position:absolute;left:0;text-align:left;margin-left:1.2pt;margin-top:.8pt;width:61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ATIA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"/>
                        </w:pict>
                      </mc:Fallback>
                    </mc:AlternateContent>
                  </w:r>
                  <w:r w:rsidR="00524B1D"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依頼先管理番号</w:t>
                  </w:r>
                </w:p>
              </w:tc>
              <w:tc>
                <w:tcPr>
                  <w:tcW w:w="313" w:type="dxa"/>
                </w:tcPr>
                <w:p w:rsidR="00524B1D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222375" cy="0"/>
                            <wp:effectExtent l="11430" t="12700" r="13970" b="6350"/>
                            <wp:wrapNone/>
                            <wp:docPr id="3" name="AutoShape 7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223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57C78C" id="AutoShape 730" o:spid="_x0000_s1026" type="#_x0000_t32" style="position:absolute;left:0;text-align:left;margin-left:-1.2pt;margin-top:.8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769" w:type="dxa"/>
                </w:tcPr>
                <w:p w:rsidR="00524B1D" w:rsidRPr="004F2474" w:rsidRDefault="00524B1D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依頼先廃棄予定日</w:t>
                  </w:r>
                </w:p>
              </w:tc>
            </w:tr>
            <w:tr w:rsidR="00524B1D" w:rsidRPr="004F2474" w:rsidTr="0095019F">
              <w:trPr>
                <w:trHeight w:val="475"/>
              </w:trPr>
              <w:tc>
                <w:tcPr>
                  <w:tcW w:w="1388" w:type="dxa"/>
                </w:tcPr>
                <w:p w:rsidR="00524B1D" w:rsidRPr="004F2474" w:rsidRDefault="00E65F66" w:rsidP="0095019F">
                  <w:pPr>
                    <w:spacing w:before="111" w:line="16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285115</wp:posOffset>
                            </wp:positionV>
                            <wp:extent cx="786765" cy="0"/>
                            <wp:effectExtent l="8255" t="12065" r="5080" b="6985"/>
                            <wp:wrapNone/>
                            <wp:docPr id="2" name="AutoShape 7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67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856FC4" id="AutoShape 731" o:spid="_x0000_s1026" type="#_x0000_t32" style="position:absolute;left:0;text-align:left;margin-left:1.2pt;margin-top:22.45pt;width:6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313" w:type="dxa"/>
                </w:tcPr>
                <w:p w:rsidR="00524B1D" w:rsidRPr="004F2474" w:rsidRDefault="00524B1D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69" w:type="dxa"/>
                </w:tcPr>
                <w:p w:rsidR="00524B1D" w:rsidRPr="004F2474" w:rsidRDefault="00E65F66" w:rsidP="0095019F">
                  <w:pPr>
                    <w:spacing w:before="111" w:line="160" w:lineRule="exact"/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F2474">
                    <w:rPr>
                      <w:rFonts w:ascii="ＭＳ Ｐゴシック" w:eastAsia="ＭＳ Ｐゴシック" w:hAnsi="ＭＳ Ｐゴシック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285115</wp:posOffset>
                            </wp:positionV>
                            <wp:extent cx="1006475" cy="0"/>
                            <wp:effectExtent l="8255" t="12065" r="13970" b="6985"/>
                            <wp:wrapNone/>
                            <wp:docPr id="1" name="AutoShape 7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064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B844EA" id="AutoShape 732" o:spid="_x0000_s1026" type="#_x0000_t32" style="position:absolute;left:0;text-align:left;margin-left:.15pt;margin-top:22.45pt;width: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tf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</w:tbl>
          <w:p w:rsidR="00524B1D" w:rsidRPr="004F2474" w:rsidRDefault="00524B1D" w:rsidP="004F2474">
            <w:pPr>
              <w:spacing w:before="111"/>
              <w:ind w:left="88" w:right="88"/>
            </w:pPr>
            <w:r w:rsidRPr="004F2474">
              <w:t xml:space="preserve"> </w:t>
            </w: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524B1D" w:rsidRPr="004F2474" w:rsidRDefault="00524B1D" w:rsidP="004F2474">
            <w:pPr>
              <w:ind w:left="88" w:right="88"/>
            </w:pPr>
          </w:p>
        </w:tc>
        <w:tc>
          <w:tcPr>
            <w:tcW w:w="227" w:type="dxa"/>
          </w:tcPr>
          <w:p w:rsidR="00524B1D" w:rsidRPr="004F2474" w:rsidRDefault="00524B1D" w:rsidP="004F2474">
            <w:pPr>
              <w:ind w:left="88" w:right="88"/>
            </w:pPr>
          </w:p>
        </w:tc>
        <w:tc>
          <w:tcPr>
            <w:tcW w:w="3515" w:type="dxa"/>
          </w:tcPr>
          <w:p w:rsidR="00524B1D" w:rsidRPr="004F2474" w:rsidRDefault="00524B1D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524B1D" w:rsidRPr="004F2474" w:rsidRDefault="00524B1D" w:rsidP="004F2474">
            <w:pPr>
              <w:ind w:left="88" w:right="88"/>
            </w:pPr>
          </w:p>
        </w:tc>
      </w:tr>
      <w:tr w:rsidR="0029523C" w:rsidRPr="004F2474" w:rsidTr="003B08C8">
        <w:trPr>
          <w:cantSplit/>
          <w:trHeight w:hRule="exact" w:val="227"/>
        </w:trPr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</w:tr>
      <w:tr w:rsidR="0029523C" w:rsidRPr="004F2474" w:rsidTr="003B08C8">
        <w:trPr>
          <w:cantSplit/>
          <w:trHeight w:hRule="exact" w:val="1758"/>
        </w:trPr>
        <w:tc>
          <w:tcPr>
            <w:tcW w:w="3515" w:type="dxa"/>
          </w:tcPr>
          <w:p w:rsidR="0029523C" w:rsidRPr="004F2474" w:rsidRDefault="0029523C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29523C" w:rsidRPr="004F2474" w:rsidRDefault="0029523C" w:rsidP="004F2474">
            <w:pPr>
              <w:ind w:left="88" w:right="88"/>
            </w:pPr>
          </w:p>
        </w:tc>
      </w:tr>
      <w:tr w:rsidR="0029523C" w:rsidRPr="004F2474" w:rsidTr="003B08C8">
        <w:trPr>
          <w:cantSplit/>
          <w:trHeight w:hRule="exact" w:val="227"/>
        </w:trPr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</w:tr>
      <w:tr w:rsidR="002E2EC5" w:rsidRPr="004F2474" w:rsidTr="00A80816">
        <w:trPr>
          <w:cantSplit/>
          <w:trHeight w:hRule="exact" w:val="2558"/>
        </w:trPr>
        <w:tc>
          <w:tcPr>
            <w:tcW w:w="10999" w:type="dxa"/>
            <w:gridSpan w:val="5"/>
          </w:tcPr>
          <w:p w:rsidR="00A80816" w:rsidRDefault="002E2EC5" w:rsidP="004C4D42">
            <w:pPr>
              <w:spacing w:line="240" w:lineRule="exact"/>
              <w:ind w:right="91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C4D42">
              <w:rPr>
                <w:rFonts w:ascii="ＭＳ 明朝" w:hAnsi="ＭＳ 明朝" w:hint="eastAsia"/>
                <w:sz w:val="18"/>
                <w:szCs w:val="18"/>
              </w:rPr>
              <w:t>記　載　要　領</w:t>
            </w:r>
          </w:p>
          <w:p w:rsidR="00A80816" w:rsidRPr="004C4D42" w:rsidRDefault="00A80816" w:rsidP="00A3064C">
            <w:pPr>
              <w:spacing w:line="240" w:lineRule="exact"/>
              <w:ind w:leftChars="200" w:left="660" w:right="91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4C4D42">
              <w:rPr>
                <w:rFonts w:ascii="ＭＳ 明朝" w:hAnsi="ＭＳ 明朝" w:hint="eastAsia"/>
                <w:sz w:val="16"/>
                <w:szCs w:val="16"/>
              </w:rPr>
              <w:t>(1)　記載事項は容易に修正・改ざんできない方法で記載</w:t>
            </w:r>
            <w:r>
              <w:rPr>
                <w:rFonts w:ascii="ＭＳ 明朝" w:hAnsi="ＭＳ 明朝" w:hint="eastAsia"/>
                <w:sz w:val="16"/>
                <w:szCs w:val="16"/>
              </w:rPr>
              <w:t>してください</w:t>
            </w:r>
            <w:r w:rsidRPr="004C4D42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4C4D42" w:rsidRPr="004C4D42" w:rsidRDefault="00A80816" w:rsidP="00A3064C">
            <w:pPr>
              <w:spacing w:line="240" w:lineRule="exact"/>
              <w:ind w:leftChars="200" w:left="660" w:right="91" w:hangingChars="150" w:hanging="2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(2</w:t>
            </w:r>
            <w:r w:rsidR="002E2EC5" w:rsidRPr="004C4D42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="004C4D42" w:rsidRPr="004C4D42">
              <w:rPr>
                <w:rFonts w:ascii="ＭＳ 明朝" w:hAnsi="ＭＳ 明朝" w:hint="eastAsia"/>
                <w:sz w:val="16"/>
                <w:szCs w:val="16"/>
              </w:rPr>
              <w:t xml:space="preserve">　「局名」</w:t>
            </w:r>
            <w:r>
              <w:rPr>
                <w:rFonts w:ascii="ＭＳ 明朝" w:hAnsi="ＭＳ 明朝" w:hint="eastAsia"/>
                <w:sz w:val="16"/>
                <w:szCs w:val="16"/>
              </w:rPr>
              <w:t>には、</w:t>
            </w:r>
            <w:r w:rsidRPr="00A80816">
              <w:rPr>
                <w:rFonts w:ascii="ＭＳ 明朝" w:hAnsi="ＭＳ 明朝" w:hint="eastAsia"/>
                <w:sz w:val="16"/>
                <w:szCs w:val="16"/>
              </w:rPr>
              <w:t>貴製造場</w:t>
            </w:r>
            <w:r w:rsidR="0048207D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Pr="00A80816"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="00E903DB">
              <w:rPr>
                <w:rFonts w:ascii="ＭＳ 明朝" w:hAnsi="ＭＳ 明朝" w:hint="eastAsia"/>
                <w:sz w:val="16"/>
                <w:szCs w:val="16"/>
              </w:rPr>
              <w:t>所轄</w:t>
            </w:r>
            <w:r w:rsidRPr="00A80816">
              <w:rPr>
                <w:rFonts w:ascii="ＭＳ 明朝" w:hAnsi="ＭＳ 明朝" w:hint="eastAsia"/>
                <w:sz w:val="16"/>
                <w:szCs w:val="16"/>
              </w:rPr>
              <w:t>する国税局</w:t>
            </w:r>
            <w:r>
              <w:rPr>
                <w:rFonts w:ascii="ＭＳ 明朝" w:hAnsi="ＭＳ 明朝" w:hint="eastAsia"/>
                <w:sz w:val="16"/>
                <w:szCs w:val="16"/>
              </w:rPr>
              <w:t>名を記載してください。</w:t>
            </w:r>
          </w:p>
          <w:p w:rsidR="004C4D42" w:rsidRPr="004C4D42" w:rsidRDefault="00A80816" w:rsidP="00A3064C">
            <w:pPr>
              <w:spacing w:line="240" w:lineRule="exact"/>
              <w:ind w:leftChars="200" w:left="660" w:right="91" w:hangingChars="150" w:hanging="2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(3</w:t>
            </w:r>
            <w:r w:rsidR="004C4D42" w:rsidRPr="004C4D42">
              <w:rPr>
                <w:rFonts w:ascii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C4D42">
              <w:rPr>
                <w:rFonts w:ascii="ＭＳ 明朝" w:hAnsi="ＭＳ 明朝" w:hint="eastAsia"/>
                <w:sz w:val="16"/>
                <w:szCs w:val="16"/>
              </w:rPr>
              <w:t>「</w:t>
            </w:r>
            <w:r w:rsidR="005F4C95">
              <w:rPr>
                <w:rFonts w:ascii="ＭＳ 明朝" w:hAnsi="ＭＳ 明朝" w:hint="eastAsia"/>
                <w:sz w:val="16"/>
                <w:szCs w:val="16"/>
              </w:rPr>
              <w:t>試料</w:t>
            </w:r>
            <w:r w:rsidR="0042100B">
              <w:rPr>
                <w:rFonts w:ascii="ＭＳ 明朝" w:hAnsi="ＭＳ 明朝" w:hint="eastAsia"/>
                <w:sz w:val="16"/>
                <w:szCs w:val="16"/>
              </w:rPr>
              <w:t>送付</w:t>
            </w:r>
            <w:r w:rsidRPr="004C4D42">
              <w:rPr>
                <w:rFonts w:ascii="ＭＳ 明朝" w:hAnsi="ＭＳ 明朝" w:hint="eastAsia"/>
                <w:sz w:val="16"/>
                <w:szCs w:val="16"/>
              </w:rPr>
              <w:t>番号」</w:t>
            </w:r>
            <w:r>
              <w:rPr>
                <w:rFonts w:ascii="ＭＳ 明朝" w:hAnsi="ＭＳ 明朝" w:hint="eastAsia"/>
                <w:sz w:val="16"/>
                <w:szCs w:val="16"/>
              </w:rPr>
              <w:t>には、分析試料明細書の</w:t>
            </w:r>
            <w:r w:rsidR="00303EEE">
              <w:rPr>
                <w:rFonts w:ascii="ＭＳ 明朝" w:hAnsi="ＭＳ 明朝" w:hint="eastAsia"/>
                <w:sz w:val="16"/>
                <w:szCs w:val="16"/>
              </w:rPr>
              <w:t>「</w:t>
            </w:r>
            <w:r w:rsidR="0042100B">
              <w:rPr>
                <w:rFonts w:ascii="ＭＳ 明朝" w:hAnsi="ＭＳ 明朝" w:hint="eastAsia"/>
                <w:sz w:val="16"/>
                <w:szCs w:val="16"/>
              </w:rPr>
              <w:t>試料送付番号</w:t>
            </w:r>
            <w:r w:rsidR="00303EEE">
              <w:rPr>
                <w:rFonts w:ascii="ＭＳ 明朝" w:hAnsi="ＭＳ 明朝" w:hint="eastAsia"/>
                <w:sz w:val="16"/>
                <w:szCs w:val="16"/>
              </w:rPr>
              <w:t>」に</w:t>
            </w:r>
            <w:r>
              <w:rPr>
                <w:rFonts w:ascii="ＭＳ 明朝" w:hAnsi="ＭＳ 明朝" w:hint="eastAsia"/>
                <w:sz w:val="16"/>
                <w:szCs w:val="16"/>
              </w:rPr>
              <w:t>記載した</w:t>
            </w:r>
            <w:r w:rsidR="00303EEE">
              <w:rPr>
                <w:rFonts w:ascii="ＭＳ 明朝" w:hAnsi="ＭＳ 明朝" w:hint="eastAsia"/>
                <w:sz w:val="16"/>
                <w:szCs w:val="16"/>
              </w:rPr>
              <w:t>番号</w:t>
            </w:r>
            <w:r>
              <w:rPr>
                <w:rFonts w:ascii="ＭＳ 明朝" w:hAnsi="ＭＳ 明朝" w:hint="eastAsia"/>
                <w:sz w:val="16"/>
                <w:szCs w:val="16"/>
              </w:rPr>
              <w:t>を転記してください。</w:t>
            </w:r>
            <w:r w:rsidR="00F271C6">
              <w:rPr>
                <w:rFonts w:ascii="ＭＳ 明朝" w:hAnsi="ＭＳ 明朝" w:hint="eastAsia"/>
                <w:sz w:val="16"/>
                <w:szCs w:val="16"/>
              </w:rPr>
              <w:t>容器が複数にわた</w:t>
            </w:r>
            <w:r w:rsidR="004C4D42" w:rsidRPr="004C4D42">
              <w:rPr>
                <w:rFonts w:ascii="ＭＳ 明朝" w:hAnsi="ＭＳ 明朝" w:hint="eastAsia"/>
                <w:sz w:val="16"/>
                <w:szCs w:val="16"/>
              </w:rPr>
              <w:t>る</w:t>
            </w:r>
            <w:r w:rsidR="0034725E">
              <w:rPr>
                <w:rFonts w:ascii="ＭＳ 明朝" w:hAnsi="ＭＳ 明朝" w:hint="eastAsia"/>
                <w:sz w:val="16"/>
                <w:szCs w:val="16"/>
              </w:rPr>
              <w:t>場合には</w:t>
            </w:r>
            <w:r w:rsidR="004C4D42" w:rsidRPr="004C4D42">
              <w:rPr>
                <w:rFonts w:ascii="ＭＳ 明朝" w:hAnsi="ＭＳ 明朝" w:hint="eastAsia"/>
                <w:sz w:val="16"/>
                <w:szCs w:val="16"/>
              </w:rPr>
              <w:t>、「</w:t>
            </w:r>
            <w:r w:rsidR="005F4C95">
              <w:rPr>
                <w:rFonts w:ascii="ＭＳ 明朝" w:hAnsi="ＭＳ 明朝" w:hint="eastAsia"/>
                <w:sz w:val="16"/>
                <w:szCs w:val="16"/>
              </w:rPr>
              <w:t>試料</w:t>
            </w:r>
            <w:r w:rsidR="0042100B">
              <w:rPr>
                <w:rFonts w:ascii="ＭＳ 明朝" w:hAnsi="ＭＳ 明朝" w:hint="eastAsia"/>
                <w:sz w:val="16"/>
                <w:szCs w:val="16"/>
              </w:rPr>
              <w:t>送付</w:t>
            </w:r>
            <w:r w:rsidR="004C4D42" w:rsidRPr="004C4D42">
              <w:rPr>
                <w:rFonts w:ascii="ＭＳ 明朝" w:hAnsi="ＭＳ 明朝" w:hint="eastAsia"/>
                <w:sz w:val="16"/>
                <w:szCs w:val="16"/>
              </w:rPr>
              <w:t>番号」の後ろに通し番号を付し、試料を区別</w:t>
            </w:r>
            <w:r>
              <w:rPr>
                <w:rFonts w:ascii="ＭＳ 明朝" w:hAnsi="ＭＳ 明朝" w:hint="eastAsia"/>
                <w:sz w:val="16"/>
                <w:szCs w:val="16"/>
              </w:rPr>
              <w:t>して下さい</w:t>
            </w:r>
            <w:r w:rsidR="004C4D42" w:rsidRPr="004C4D42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4C4D42" w:rsidRPr="004C4D42" w:rsidRDefault="004C4D42" w:rsidP="00A3064C">
            <w:pPr>
              <w:spacing w:line="240" w:lineRule="exact"/>
              <w:ind w:leftChars="300" w:left="870" w:right="91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4C4D42">
              <w:rPr>
                <w:rFonts w:ascii="ＭＳ 明朝" w:hAnsi="ＭＳ 明朝" w:hint="eastAsia"/>
                <w:sz w:val="16"/>
                <w:szCs w:val="16"/>
              </w:rPr>
              <w:t>（例）</w:t>
            </w:r>
            <w:r w:rsidR="005F4C95">
              <w:rPr>
                <w:rFonts w:ascii="ＭＳ 明朝" w:hAnsi="ＭＳ 明朝" w:hint="eastAsia"/>
                <w:sz w:val="16"/>
                <w:szCs w:val="16"/>
              </w:rPr>
              <w:t>試料</w:t>
            </w:r>
            <w:r w:rsidR="002E4AB7">
              <w:rPr>
                <w:rFonts w:ascii="ＭＳ 明朝" w:hAnsi="ＭＳ 明朝" w:hint="eastAsia"/>
                <w:sz w:val="16"/>
                <w:szCs w:val="16"/>
              </w:rPr>
              <w:t>送付</w:t>
            </w:r>
            <w:r w:rsidRPr="004C4D42">
              <w:rPr>
                <w:rFonts w:ascii="ＭＳ 明朝" w:hAnsi="ＭＳ 明朝" w:hint="eastAsia"/>
                <w:sz w:val="16"/>
                <w:szCs w:val="16"/>
              </w:rPr>
              <w:t>番号</w:t>
            </w:r>
            <w:r w:rsidR="00D93E6A">
              <w:rPr>
                <w:rFonts w:ascii="ＭＳ 明朝" w:hAnsi="ＭＳ 明朝" w:hint="eastAsia"/>
                <w:sz w:val="16"/>
                <w:szCs w:val="16"/>
              </w:rPr>
              <w:t>21</w:t>
            </w:r>
            <w:r w:rsidRPr="004C4D42">
              <w:rPr>
                <w:rFonts w:ascii="ＭＳ 明朝" w:hAnsi="ＭＳ 明朝" w:hint="eastAsia"/>
                <w:sz w:val="16"/>
                <w:szCs w:val="16"/>
              </w:rPr>
              <w:t>の試料を２本送付する場合　「</w:t>
            </w:r>
            <w:r w:rsidR="00D93E6A">
              <w:rPr>
                <w:rFonts w:ascii="ＭＳ 明朝" w:hAnsi="ＭＳ 明朝" w:hint="eastAsia"/>
                <w:sz w:val="16"/>
                <w:szCs w:val="16"/>
              </w:rPr>
              <w:t>21</w:t>
            </w:r>
            <w:r w:rsidRPr="004C4D42">
              <w:rPr>
                <w:rFonts w:ascii="ＭＳ 明朝" w:hAnsi="ＭＳ 明朝" w:hint="eastAsia"/>
                <w:sz w:val="16"/>
                <w:szCs w:val="16"/>
              </w:rPr>
              <w:t>-1」「</w:t>
            </w:r>
            <w:r w:rsidR="00D93E6A">
              <w:rPr>
                <w:rFonts w:ascii="ＭＳ 明朝" w:hAnsi="ＭＳ 明朝" w:hint="eastAsia"/>
                <w:sz w:val="16"/>
                <w:szCs w:val="16"/>
              </w:rPr>
              <w:t>21</w:t>
            </w:r>
            <w:r w:rsidRPr="004C4D42">
              <w:rPr>
                <w:rFonts w:ascii="ＭＳ 明朝" w:hAnsi="ＭＳ 明朝" w:hint="eastAsia"/>
                <w:sz w:val="16"/>
                <w:szCs w:val="16"/>
              </w:rPr>
              <w:t>-2」と番号を付し</w:t>
            </w:r>
            <w:r>
              <w:rPr>
                <w:rFonts w:ascii="ＭＳ 明朝" w:hAnsi="ＭＳ 明朝" w:hint="eastAsia"/>
                <w:sz w:val="16"/>
                <w:szCs w:val="16"/>
              </w:rPr>
              <w:t>た</w:t>
            </w:r>
            <w:r w:rsidR="005F4C95">
              <w:rPr>
                <w:rFonts w:ascii="ＭＳ 明朝" w:hAnsi="ＭＳ 明朝" w:hint="eastAsia"/>
                <w:sz w:val="16"/>
                <w:szCs w:val="16"/>
              </w:rPr>
              <w:t>試料</w:t>
            </w:r>
            <w:r w:rsidR="00D54EAB">
              <w:rPr>
                <w:rFonts w:ascii="ＭＳ 明朝" w:hAnsi="ＭＳ 明朝" w:hint="eastAsia"/>
                <w:sz w:val="16"/>
                <w:szCs w:val="16"/>
              </w:rPr>
              <w:t>送付</w:t>
            </w:r>
            <w:r w:rsidRPr="004C4D42">
              <w:rPr>
                <w:rFonts w:ascii="ＭＳ 明朝" w:hAnsi="ＭＳ 明朝" w:hint="eastAsia"/>
                <w:sz w:val="16"/>
                <w:szCs w:val="16"/>
              </w:rPr>
              <w:t>票を作成し、試料に貼付する。</w:t>
            </w:r>
          </w:p>
          <w:p w:rsidR="004C4D42" w:rsidRPr="004C4D42" w:rsidRDefault="00A80816" w:rsidP="00A3064C">
            <w:pPr>
              <w:spacing w:line="240" w:lineRule="exact"/>
              <w:ind w:leftChars="200" w:left="660" w:right="91" w:hangingChars="150" w:hanging="2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(4</w:t>
            </w:r>
            <w:r w:rsidR="004C4D42" w:rsidRPr="004C4D42">
              <w:rPr>
                <w:rFonts w:ascii="ＭＳ 明朝" w:hAnsi="ＭＳ 明朝" w:hint="eastAsia"/>
                <w:sz w:val="16"/>
                <w:szCs w:val="16"/>
              </w:rPr>
              <w:t xml:space="preserve">)　</w:t>
            </w:r>
            <w:r w:rsidRPr="004C4D42">
              <w:rPr>
                <w:rFonts w:ascii="ＭＳ 明朝" w:hAnsi="ＭＳ 明朝" w:hint="eastAsia"/>
                <w:sz w:val="16"/>
                <w:szCs w:val="16"/>
              </w:rPr>
              <w:t>「調査別」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4C4D42">
              <w:rPr>
                <w:rFonts w:ascii="ＭＳ 明朝" w:hAnsi="ＭＳ 明朝" w:hint="eastAsia"/>
                <w:sz w:val="16"/>
                <w:szCs w:val="16"/>
              </w:rPr>
              <w:t>「依頼先管理番号」及び「依頼先廃棄予定日」の欄には、</w:t>
            </w:r>
            <w:r>
              <w:rPr>
                <w:rFonts w:ascii="ＭＳ 明朝" w:hAnsi="ＭＳ 明朝" w:hint="eastAsia"/>
                <w:sz w:val="16"/>
                <w:szCs w:val="16"/>
              </w:rPr>
              <w:t>記載不要です</w:t>
            </w:r>
            <w:r w:rsidR="004C4D42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2E2EC5" w:rsidRPr="004C4D42" w:rsidRDefault="00A80816" w:rsidP="00A3064C">
            <w:pPr>
              <w:spacing w:line="240" w:lineRule="exact"/>
              <w:ind w:leftChars="200" w:left="660" w:right="91" w:hangingChars="150" w:hanging="2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(5</w:t>
            </w:r>
            <w:r w:rsidR="004C4D42">
              <w:rPr>
                <w:rFonts w:ascii="ＭＳ 明朝" w:hAnsi="ＭＳ 明朝" w:hint="eastAsia"/>
                <w:sz w:val="16"/>
                <w:szCs w:val="16"/>
              </w:rPr>
              <w:t>)　作成した</w:t>
            </w:r>
            <w:r w:rsidRPr="00A80816">
              <w:rPr>
                <w:rFonts w:ascii="ＭＳ 明朝" w:hAnsi="ＭＳ 明朝" w:hint="eastAsia"/>
                <w:sz w:val="16"/>
                <w:szCs w:val="16"/>
              </w:rPr>
              <w:t>試料</w:t>
            </w:r>
            <w:r w:rsidR="002E4AB7">
              <w:rPr>
                <w:rFonts w:ascii="ＭＳ 明朝" w:hAnsi="ＭＳ 明朝" w:hint="eastAsia"/>
                <w:sz w:val="16"/>
                <w:szCs w:val="16"/>
              </w:rPr>
              <w:t>送付</w:t>
            </w:r>
            <w:r w:rsidRPr="00A80816">
              <w:rPr>
                <w:rFonts w:ascii="ＭＳ 明朝" w:hAnsi="ＭＳ 明朝" w:hint="eastAsia"/>
                <w:sz w:val="16"/>
                <w:szCs w:val="16"/>
              </w:rPr>
              <w:t>票</w:t>
            </w:r>
            <w:r w:rsidR="004C4D42">
              <w:rPr>
                <w:rFonts w:ascii="ＭＳ 明朝" w:hAnsi="ＭＳ 明朝" w:hint="eastAsia"/>
                <w:sz w:val="16"/>
                <w:szCs w:val="16"/>
              </w:rPr>
              <w:t>を、</w:t>
            </w:r>
            <w:r w:rsidR="00F271C6">
              <w:rPr>
                <w:rFonts w:ascii="ＭＳ 明朝" w:hAnsi="ＭＳ 明朝" w:hint="eastAsia"/>
                <w:sz w:val="16"/>
                <w:szCs w:val="16"/>
              </w:rPr>
              <w:t>容器</w:t>
            </w:r>
            <w:r w:rsidR="004C4D42" w:rsidRPr="004C4D42">
              <w:rPr>
                <w:rFonts w:ascii="ＭＳ 明朝" w:hAnsi="ＭＳ 明朝" w:hint="eastAsia"/>
                <w:sz w:val="16"/>
                <w:szCs w:val="16"/>
              </w:rPr>
              <w:t>に貼付</w:t>
            </w:r>
            <w:r>
              <w:rPr>
                <w:rFonts w:ascii="ＭＳ 明朝" w:hAnsi="ＭＳ 明朝" w:hint="eastAsia"/>
                <w:sz w:val="16"/>
                <w:szCs w:val="16"/>
              </w:rPr>
              <w:t>してください。</w:t>
            </w:r>
            <w:r w:rsidR="002E2EC5" w:rsidRPr="004C4D42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="002E2EC5" w:rsidRPr="004C4D42">
              <w:rPr>
                <w:rFonts w:ascii="ＭＳ 明朝" w:hAnsi="ＭＳ 明朝"/>
                <w:sz w:val="16"/>
                <w:szCs w:val="16"/>
              </w:rPr>
              <w:instrText xml:space="preserve"> NEXT </w:instrText>
            </w:r>
            <w:r w:rsidR="002E2EC5" w:rsidRPr="004C4D42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2E2EC5" w:rsidRPr="004C4D42" w:rsidRDefault="002E2EC5" w:rsidP="00A80816">
            <w:pPr>
              <w:spacing w:line="240" w:lineRule="exact"/>
              <w:ind w:left="88" w:right="91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9523C" w:rsidRPr="004F2474" w:rsidTr="003B08C8">
        <w:trPr>
          <w:cantSplit/>
          <w:trHeight w:hRule="exact" w:val="227"/>
        </w:trPr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</w:tr>
      <w:tr w:rsidR="0029523C" w:rsidRPr="004F2474" w:rsidTr="003B08C8">
        <w:trPr>
          <w:cantSplit/>
          <w:trHeight w:hRule="exact" w:val="1758"/>
        </w:trPr>
        <w:tc>
          <w:tcPr>
            <w:tcW w:w="3515" w:type="dxa"/>
          </w:tcPr>
          <w:p w:rsidR="0029523C" w:rsidRPr="004F2474" w:rsidRDefault="0029523C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spacing w:before="111"/>
              <w:ind w:left="88" w:right="88"/>
            </w:pPr>
            <w:r w:rsidRPr="004F2474">
              <w:fldChar w:fldCharType="begin"/>
            </w:r>
            <w:r w:rsidRPr="004F2474">
              <w:instrText xml:space="preserve"> NEXT </w:instrText>
            </w:r>
            <w:r w:rsidRPr="004F2474">
              <w:fldChar w:fldCharType="end"/>
            </w:r>
          </w:p>
          <w:p w:rsidR="0029523C" w:rsidRPr="004F2474" w:rsidRDefault="0029523C" w:rsidP="004F2474">
            <w:pPr>
              <w:ind w:left="88" w:right="88"/>
            </w:pPr>
          </w:p>
        </w:tc>
      </w:tr>
      <w:tr w:rsidR="0029523C" w:rsidRPr="004F2474" w:rsidTr="003B08C8">
        <w:trPr>
          <w:cantSplit/>
          <w:trHeight w:hRule="exact" w:val="227"/>
        </w:trPr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227" w:type="dxa"/>
          </w:tcPr>
          <w:p w:rsidR="0029523C" w:rsidRPr="004F2474" w:rsidRDefault="0029523C" w:rsidP="004F2474">
            <w:pPr>
              <w:ind w:left="88" w:right="88"/>
            </w:pPr>
          </w:p>
        </w:tc>
        <w:tc>
          <w:tcPr>
            <w:tcW w:w="3515" w:type="dxa"/>
          </w:tcPr>
          <w:p w:rsidR="0029523C" w:rsidRPr="004F2474" w:rsidRDefault="0029523C" w:rsidP="004F2474">
            <w:pPr>
              <w:ind w:left="88" w:right="88"/>
            </w:pPr>
          </w:p>
        </w:tc>
      </w:tr>
    </w:tbl>
    <w:p w:rsidR="008E0D7F" w:rsidRPr="0029523C" w:rsidRDefault="008E0D7F" w:rsidP="0029523C">
      <w:pPr>
        <w:ind w:left="88" w:right="88"/>
        <w:rPr>
          <w:vanish/>
        </w:rPr>
      </w:pPr>
    </w:p>
    <w:sectPr w:rsidR="008E0D7F" w:rsidRPr="0029523C" w:rsidSect="00D12940">
      <w:type w:val="continuous"/>
      <w:pgSz w:w="11905" w:h="16837" w:code="9"/>
      <w:pgMar w:top="595" w:right="454" w:bottom="851" w:left="45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1A" w:rsidRDefault="00E6161A" w:rsidP="002D4E25">
      <w:r>
        <w:separator/>
      </w:r>
    </w:p>
  </w:endnote>
  <w:endnote w:type="continuationSeparator" w:id="0">
    <w:p w:rsidR="00E6161A" w:rsidRDefault="00E6161A" w:rsidP="002D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1A" w:rsidRDefault="00E6161A" w:rsidP="002D4E25">
      <w:r>
        <w:separator/>
      </w:r>
    </w:p>
  </w:footnote>
  <w:footnote w:type="continuationSeparator" w:id="0">
    <w:p w:rsidR="00E6161A" w:rsidRDefault="00E6161A" w:rsidP="002D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mailingLabel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3C"/>
    <w:rsid w:val="000559AA"/>
    <w:rsid w:val="00071D34"/>
    <w:rsid w:val="00083BBD"/>
    <w:rsid w:val="00084E26"/>
    <w:rsid w:val="000D17CC"/>
    <w:rsid w:val="000D1907"/>
    <w:rsid w:val="000D7972"/>
    <w:rsid w:val="000F3B7B"/>
    <w:rsid w:val="00100390"/>
    <w:rsid w:val="00151131"/>
    <w:rsid w:val="00156AC4"/>
    <w:rsid w:val="00176544"/>
    <w:rsid w:val="001A716E"/>
    <w:rsid w:val="001C4B2D"/>
    <w:rsid w:val="001E634B"/>
    <w:rsid w:val="001E7ED6"/>
    <w:rsid w:val="001F1A59"/>
    <w:rsid w:val="002024ED"/>
    <w:rsid w:val="00210901"/>
    <w:rsid w:val="00213310"/>
    <w:rsid w:val="00220B57"/>
    <w:rsid w:val="00227C2F"/>
    <w:rsid w:val="002721D1"/>
    <w:rsid w:val="0028757A"/>
    <w:rsid w:val="0029523C"/>
    <w:rsid w:val="002A7BB8"/>
    <w:rsid w:val="002B0077"/>
    <w:rsid w:val="002D4E25"/>
    <w:rsid w:val="002E2EC5"/>
    <w:rsid w:val="002E4AB7"/>
    <w:rsid w:val="002F5EB9"/>
    <w:rsid w:val="00303EEE"/>
    <w:rsid w:val="00306E3F"/>
    <w:rsid w:val="00321151"/>
    <w:rsid w:val="0034725E"/>
    <w:rsid w:val="00354D27"/>
    <w:rsid w:val="00356406"/>
    <w:rsid w:val="00366603"/>
    <w:rsid w:val="003A3DDA"/>
    <w:rsid w:val="003B08C8"/>
    <w:rsid w:val="003F0E3C"/>
    <w:rsid w:val="00417137"/>
    <w:rsid w:val="0042100B"/>
    <w:rsid w:val="00423356"/>
    <w:rsid w:val="004671B9"/>
    <w:rsid w:val="0048207D"/>
    <w:rsid w:val="00496617"/>
    <w:rsid w:val="004B437D"/>
    <w:rsid w:val="004C2BEB"/>
    <w:rsid w:val="004C4D42"/>
    <w:rsid w:val="004E730A"/>
    <w:rsid w:val="004F2474"/>
    <w:rsid w:val="00504AA9"/>
    <w:rsid w:val="00524B1D"/>
    <w:rsid w:val="0052665B"/>
    <w:rsid w:val="00576157"/>
    <w:rsid w:val="005832EE"/>
    <w:rsid w:val="00595193"/>
    <w:rsid w:val="005A5619"/>
    <w:rsid w:val="005C7318"/>
    <w:rsid w:val="005E245B"/>
    <w:rsid w:val="005F4C95"/>
    <w:rsid w:val="00620EE2"/>
    <w:rsid w:val="006344C8"/>
    <w:rsid w:val="00642D26"/>
    <w:rsid w:val="00684A1A"/>
    <w:rsid w:val="006D4CCB"/>
    <w:rsid w:val="006E13F0"/>
    <w:rsid w:val="007117D7"/>
    <w:rsid w:val="00736A14"/>
    <w:rsid w:val="00737DFE"/>
    <w:rsid w:val="007422C6"/>
    <w:rsid w:val="00766105"/>
    <w:rsid w:val="0078402B"/>
    <w:rsid w:val="0078735A"/>
    <w:rsid w:val="0079792E"/>
    <w:rsid w:val="007A21CC"/>
    <w:rsid w:val="007B5A76"/>
    <w:rsid w:val="007D3A13"/>
    <w:rsid w:val="00825138"/>
    <w:rsid w:val="00835B16"/>
    <w:rsid w:val="00872107"/>
    <w:rsid w:val="0088003F"/>
    <w:rsid w:val="00892A01"/>
    <w:rsid w:val="008A26FF"/>
    <w:rsid w:val="008A4E67"/>
    <w:rsid w:val="008A667B"/>
    <w:rsid w:val="008E0D7F"/>
    <w:rsid w:val="008F00E6"/>
    <w:rsid w:val="00902CA6"/>
    <w:rsid w:val="00904936"/>
    <w:rsid w:val="009308B7"/>
    <w:rsid w:val="0095019F"/>
    <w:rsid w:val="00986A0A"/>
    <w:rsid w:val="009A36A4"/>
    <w:rsid w:val="009C437E"/>
    <w:rsid w:val="009D2747"/>
    <w:rsid w:val="009E45CF"/>
    <w:rsid w:val="00A109B0"/>
    <w:rsid w:val="00A12997"/>
    <w:rsid w:val="00A20D06"/>
    <w:rsid w:val="00A3064C"/>
    <w:rsid w:val="00A77A50"/>
    <w:rsid w:val="00A80816"/>
    <w:rsid w:val="00AC40E4"/>
    <w:rsid w:val="00AC4B3B"/>
    <w:rsid w:val="00B01079"/>
    <w:rsid w:val="00B41AEF"/>
    <w:rsid w:val="00B438E1"/>
    <w:rsid w:val="00B81C9A"/>
    <w:rsid w:val="00B876DE"/>
    <w:rsid w:val="00B94C09"/>
    <w:rsid w:val="00BA4136"/>
    <w:rsid w:val="00BC4A9B"/>
    <w:rsid w:val="00BC5E4B"/>
    <w:rsid w:val="00BD62FA"/>
    <w:rsid w:val="00C30273"/>
    <w:rsid w:val="00C55028"/>
    <w:rsid w:val="00C75148"/>
    <w:rsid w:val="00CF186D"/>
    <w:rsid w:val="00CF58B5"/>
    <w:rsid w:val="00D113A7"/>
    <w:rsid w:val="00D12940"/>
    <w:rsid w:val="00D26618"/>
    <w:rsid w:val="00D27E37"/>
    <w:rsid w:val="00D31679"/>
    <w:rsid w:val="00D327D0"/>
    <w:rsid w:val="00D368D7"/>
    <w:rsid w:val="00D47D6C"/>
    <w:rsid w:val="00D50E30"/>
    <w:rsid w:val="00D54EAB"/>
    <w:rsid w:val="00D70CFB"/>
    <w:rsid w:val="00D71AF7"/>
    <w:rsid w:val="00D92799"/>
    <w:rsid w:val="00D93E6A"/>
    <w:rsid w:val="00DA7394"/>
    <w:rsid w:val="00DF16BC"/>
    <w:rsid w:val="00E251FE"/>
    <w:rsid w:val="00E273E3"/>
    <w:rsid w:val="00E54194"/>
    <w:rsid w:val="00E6154A"/>
    <w:rsid w:val="00E6161A"/>
    <w:rsid w:val="00E6548C"/>
    <w:rsid w:val="00E65F66"/>
    <w:rsid w:val="00E71A82"/>
    <w:rsid w:val="00E71E16"/>
    <w:rsid w:val="00E903DB"/>
    <w:rsid w:val="00F03264"/>
    <w:rsid w:val="00F0756F"/>
    <w:rsid w:val="00F271C6"/>
    <w:rsid w:val="00F63230"/>
    <w:rsid w:val="00F84760"/>
    <w:rsid w:val="00FA6489"/>
    <w:rsid w:val="00FC6EED"/>
    <w:rsid w:val="00FD1BDF"/>
    <w:rsid w:val="00FD2845"/>
    <w:rsid w:val="00FE15D7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479B1-24E1-4AA8-967A-B8C439B6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2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D4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4E2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D4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4E2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03E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3EE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F5E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5EB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5EB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5EB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5EB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鑑定指導室</dc:creator>
  <cp:keywords/>
  <dc:description/>
  <cp:lastModifiedBy>NtaAdministrator</cp:lastModifiedBy>
  <cp:revision>13</cp:revision>
  <cp:lastPrinted>2020-02-14T10:47:00Z</cp:lastPrinted>
  <dcterms:created xsi:type="dcterms:W3CDTF">2020-01-21T11:06:00Z</dcterms:created>
  <dcterms:modified xsi:type="dcterms:W3CDTF">2022-02-15T01:17:00Z</dcterms:modified>
</cp:coreProperties>
</file>